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79" w:rsidRPr="005C30A2" w:rsidRDefault="002B7479" w:rsidP="002B7479">
      <w:pPr>
        <w:pStyle w:val="ConsPlusNormal"/>
        <w:suppressAutoHyphens/>
        <w:spacing w:line="280" w:lineRule="exact"/>
        <w:ind w:left="5812"/>
        <w:outlineLvl w:val="1"/>
      </w:pPr>
      <w:r w:rsidRPr="005C30A2">
        <w:t>Приложение 3</w:t>
      </w:r>
    </w:p>
    <w:p w:rsidR="002B7479" w:rsidRPr="005C30A2" w:rsidRDefault="002B7479" w:rsidP="002B7479">
      <w:pPr>
        <w:pStyle w:val="ConsPlusNormal"/>
        <w:suppressAutoHyphens/>
        <w:spacing w:line="280" w:lineRule="exact"/>
        <w:ind w:left="5812"/>
      </w:pPr>
      <w:r w:rsidRPr="005C30A2">
        <w:t xml:space="preserve">к постановлению </w:t>
      </w:r>
    </w:p>
    <w:p w:rsidR="002B7479" w:rsidRPr="005C30A2" w:rsidRDefault="002B7479" w:rsidP="002B7479">
      <w:pPr>
        <w:pStyle w:val="ConsPlusNormal"/>
        <w:suppressAutoHyphens/>
        <w:spacing w:line="280" w:lineRule="exact"/>
        <w:ind w:left="5812"/>
      </w:pPr>
      <w:r w:rsidRPr="005C30A2">
        <w:t>Совета Министров Республики Беларусь</w:t>
      </w:r>
    </w:p>
    <w:p w:rsidR="002B7479" w:rsidRPr="005C30A2" w:rsidRDefault="002B7479" w:rsidP="002B7479">
      <w:pPr>
        <w:pStyle w:val="ConsPlusNormal"/>
        <w:suppressAutoHyphens/>
        <w:spacing w:line="280" w:lineRule="exact"/>
        <w:ind w:left="5812"/>
      </w:pPr>
      <w:r w:rsidRPr="005C30A2">
        <w:t>09.08.2022 № 514</w:t>
      </w:r>
    </w:p>
    <w:p w:rsidR="002B7479" w:rsidRDefault="002B7479" w:rsidP="002B7479">
      <w:pPr>
        <w:pStyle w:val="ConsPlusNormal"/>
        <w:suppressAutoHyphens/>
        <w:spacing w:line="280" w:lineRule="exact"/>
        <w:ind w:left="5812"/>
      </w:pPr>
      <w:r w:rsidRPr="005C30A2">
        <w:t xml:space="preserve">(в редакции постановления Совета Министров Республики Беларусь </w:t>
      </w:r>
      <w:r>
        <w:br/>
      </w:r>
      <w:r w:rsidR="00084988">
        <w:t>20.11.2023 № 791</w:t>
      </w:r>
      <w:r>
        <w:t>)</w:t>
      </w:r>
    </w:p>
    <w:p w:rsidR="002B7479" w:rsidRPr="002B7479" w:rsidRDefault="002B7479" w:rsidP="002B7479">
      <w:pPr>
        <w:pStyle w:val="ConsPlusNormal"/>
        <w:spacing w:line="120" w:lineRule="exact"/>
        <w:jc w:val="both"/>
        <w:rPr>
          <w:sz w:val="24"/>
          <w:szCs w:val="24"/>
        </w:rPr>
      </w:pPr>
    </w:p>
    <w:p w:rsidR="0078611D" w:rsidRPr="005C30A2" w:rsidRDefault="0078611D" w:rsidP="0078611D">
      <w:pPr>
        <w:pStyle w:val="ConsPlusNormal"/>
        <w:suppressAutoHyphens/>
        <w:jc w:val="right"/>
        <w:outlineLvl w:val="2"/>
      </w:pPr>
      <w:r w:rsidRPr="005C30A2">
        <w:t>Форма</w:t>
      </w:r>
    </w:p>
    <w:tbl>
      <w:tblPr>
        <w:tblW w:w="9781" w:type="dxa"/>
        <w:tblInd w:w="62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11"/>
        <w:gridCol w:w="4678"/>
        <w:gridCol w:w="992"/>
      </w:tblGrid>
      <w:tr w:rsidR="0078611D" w:rsidRPr="005C30A2" w:rsidTr="00F81AE3">
        <w:trPr>
          <w:trHeight w:val="1679"/>
        </w:trPr>
        <w:tc>
          <w:tcPr>
            <w:tcW w:w="97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78611D" w:rsidRDefault="0078611D" w:rsidP="00F81AE3">
            <w:pPr>
              <w:pStyle w:val="ConsPlusNormal"/>
              <w:spacing w:line="280" w:lineRule="exact"/>
              <w:jc w:val="center"/>
              <w:rPr>
                <w:bCs/>
              </w:rPr>
            </w:pPr>
            <w:r w:rsidRPr="0078611D">
              <w:rPr>
                <w:bCs/>
              </w:rPr>
              <w:t>УВЕДОМЛЕНИЕ</w:t>
            </w:r>
          </w:p>
          <w:p w:rsidR="0078611D" w:rsidRPr="0078611D" w:rsidRDefault="0078611D" w:rsidP="00F81AE3">
            <w:pPr>
              <w:pStyle w:val="ConsPlusNormal"/>
              <w:spacing w:line="280" w:lineRule="exact"/>
              <w:jc w:val="center"/>
              <w:rPr>
                <w:bCs/>
              </w:rPr>
            </w:pPr>
            <w:r w:rsidRPr="0078611D">
              <w:rPr>
                <w:bCs/>
              </w:rPr>
              <w:t xml:space="preserve">об исключении сведений из реестра субъектов туристической деятельности </w:t>
            </w:r>
          </w:p>
          <w:p w:rsidR="0078611D" w:rsidRPr="0078611D" w:rsidRDefault="0078611D" w:rsidP="00F81AE3">
            <w:pPr>
              <w:pStyle w:val="ConsPlusNormal"/>
              <w:spacing w:line="200" w:lineRule="exact"/>
              <w:jc w:val="center"/>
            </w:pPr>
          </w:p>
          <w:p w:rsidR="0078611D" w:rsidRDefault="0078611D" w:rsidP="00F81AE3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78611D">
              <w:rPr>
                <w:bCs/>
                <w:spacing w:val="-6"/>
              </w:rPr>
              <w:t>о (об)</w:t>
            </w:r>
            <w:r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5C30A2">
              <w:rPr>
                <w:sz w:val="24"/>
                <w:szCs w:val="24"/>
              </w:rPr>
              <w:t>___________________________________________________________</w:t>
            </w:r>
            <w:r>
              <w:rPr>
                <w:sz w:val="24"/>
                <w:szCs w:val="24"/>
              </w:rPr>
              <w:t>_______________</w:t>
            </w:r>
          </w:p>
          <w:p w:rsidR="0078611D" w:rsidRDefault="0078611D" w:rsidP="00F81AE3">
            <w:pPr>
              <w:pStyle w:val="ConsPlusNormal"/>
              <w:spacing w:line="240" w:lineRule="exact"/>
              <w:ind w:left="933"/>
              <w:jc w:val="center"/>
              <w:rPr>
                <w:sz w:val="24"/>
                <w:szCs w:val="24"/>
              </w:rPr>
            </w:pPr>
            <w:proofErr w:type="gramStart"/>
            <w:r w:rsidRPr="005C30A2">
              <w:rPr>
                <w:sz w:val="24"/>
                <w:szCs w:val="24"/>
              </w:rPr>
              <w:t>(наименование (фирменное наименование) юридического лица, фамилия, собственное имя, отчество (если таковое имеетс</w:t>
            </w:r>
            <w:r>
              <w:rPr>
                <w:sz w:val="24"/>
                <w:szCs w:val="24"/>
              </w:rPr>
              <w:t xml:space="preserve">я) индивидуального </w:t>
            </w:r>
            <w:r w:rsidRPr="005C30A2">
              <w:rPr>
                <w:sz w:val="24"/>
                <w:szCs w:val="24"/>
              </w:rPr>
              <w:t>предпринимателя)</w:t>
            </w:r>
            <w:proofErr w:type="gramEnd"/>
          </w:p>
          <w:p w:rsidR="0078611D" w:rsidRPr="005C30A2" w:rsidRDefault="0078611D" w:rsidP="00F81AE3">
            <w:pPr>
              <w:pStyle w:val="ConsPlusNormal"/>
              <w:spacing w:line="200" w:lineRule="exact"/>
              <w:jc w:val="center"/>
              <w:rPr>
                <w:sz w:val="24"/>
                <w:szCs w:val="24"/>
              </w:rPr>
            </w:pPr>
          </w:p>
          <w:p w:rsidR="0078611D" w:rsidRPr="005C30A2" w:rsidRDefault="0078611D" w:rsidP="00F81AE3">
            <w:pPr>
              <w:pStyle w:val="ConsPlusNormal"/>
              <w:spacing w:after="120" w:line="280" w:lineRule="exact"/>
              <w:jc w:val="center"/>
              <w:rPr>
                <w:spacing w:val="-6"/>
              </w:rPr>
            </w:pPr>
            <w:r w:rsidRPr="005C30A2">
              <w:t>по следующему основанию*:</w:t>
            </w:r>
          </w:p>
        </w:tc>
      </w:tr>
      <w:tr w:rsidR="0078611D" w:rsidRPr="005C30A2" w:rsidTr="00F81AE3">
        <w:trPr>
          <w:trHeight w:val="1779"/>
        </w:trPr>
        <w:tc>
          <w:tcPr>
            <w:tcW w:w="4111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pStyle w:val="ConsPlusNormal"/>
              <w:spacing w:line="240" w:lineRule="exact"/>
              <w:jc w:val="both"/>
            </w:pPr>
            <w:r w:rsidRPr="005C30A2">
              <w:t>Основание исключения сведе</w:t>
            </w:r>
            <w:r>
              <w:softHyphen/>
            </w:r>
            <w:r w:rsidRPr="005C30A2">
              <w:t>ний о субъекте туристической деятельности из реестра субъектов туристической деятельности</w:t>
            </w:r>
          </w:p>
        </w:tc>
        <w:tc>
          <w:tcPr>
            <w:tcW w:w="4678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pStyle w:val="ConsPlusNormal"/>
              <w:spacing w:line="280" w:lineRule="exact"/>
              <w:jc w:val="both"/>
            </w:pPr>
            <w:r w:rsidRPr="005C30A2">
              <w:t>Исключение субъекта туристиче</w:t>
            </w:r>
            <w:r w:rsidRPr="005C30A2">
              <w:softHyphen/>
              <w:t>ской деятельности из Единого го</w:t>
            </w:r>
            <w:r w:rsidRPr="005C30A2">
              <w:softHyphen/>
              <w:t>сударственного регистра юриди</w:t>
            </w:r>
            <w:r w:rsidRPr="005C30A2">
              <w:softHyphen/>
              <w:t>ческих лиц и индивидуальных предпринимателей или соответст</w:t>
            </w:r>
            <w:r w:rsidRPr="005C30A2">
              <w:softHyphen/>
              <w:t>вующего реестра (регистра) ино</w:t>
            </w:r>
            <w:r w:rsidRPr="005C30A2">
              <w:softHyphen/>
              <w:t>странного государства, в котором зарегистрирован субъект туристи</w:t>
            </w:r>
            <w:r w:rsidRPr="005C30A2">
              <w:softHyphen/>
              <w:t>ческой деятельности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78611D" w:rsidRPr="005C30A2" w:rsidRDefault="0078611D" w:rsidP="00F81AE3">
            <w:pPr>
              <w:pStyle w:val="ConsPlusNormal"/>
              <w:spacing w:before="60" w:after="120"/>
            </w:pPr>
          </w:p>
        </w:tc>
      </w:tr>
      <w:tr w:rsidR="0078611D" w:rsidRPr="005C30A2" w:rsidTr="00F81AE3">
        <w:trPr>
          <w:trHeight w:val="354"/>
        </w:trPr>
        <w:tc>
          <w:tcPr>
            <w:tcW w:w="4111" w:type="dxa"/>
            <w:vMerge/>
            <w:vAlign w:val="center"/>
            <w:hideMark/>
          </w:tcPr>
          <w:p w:rsidR="0078611D" w:rsidRPr="005C30A2" w:rsidRDefault="0078611D" w:rsidP="00F81AE3">
            <w:pPr>
              <w:ind w:firstLine="0"/>
              <w:rPr>
                <w:szCs w:val="30"/>
              </w:rPr>
            </w:pPr>
          </w:p>
        </w:tc>
        <w:tc>
          <w:tcPr>
            <w:tcW w:w="4678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pStyle w:val="ConsPlusNormal"/>
              <w:spacing w:line="280" w:lineRule="exact"/>
              <w:jc w:val="both"/>
            </w:pPr>
            <w:r w:rsidRPr="005C30A2">
              <w:t>Прекращение деятельности субъ</w:t>
            </w:r>
            <w:r w:rsidRPr="005C30A2">
              <w:softHyphen/>
              <w:t>ектом туристической деятельности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78611D" w:rsidRPr="005C30A2" w:rsidRDefault="0078611D" w:rsidP="00F81AE3">
            <w:pPr>
              <w:pStyle w:val="ConsPlusNormal"/>
              <w:spacing w:before="60" w:after="120"/>
            </w:pPr>
          </w:p>
        </w:tc>
      </w:tr>
      <w:tr w:rsidR="0078611D" w:rsidRPr="005C30A2" w:rsidTr="00F81AE3">
        <w:tc>
          <w:tcPr>
            <w:tcW w:w="97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pStyle w:val="ConsPlusNormal"/>
              <w:spacing w:after="120"/>
              <w:jc w:val="center"/>
              <w:rPr>
                <w:bCs/>
              </w:rPr>
            </w:pPr>
            <w:r w:rsidRPr="005C30A2">
              <w:rPr>
                <w:bCs/>
              </w:rPr>
              <w:t>Реквизиты лица, направившего настоящее уведомление</w:t>
            </w:r>
          </w:p>
        </w:tc>
      </w:tr>
      <w:tr w:rsidR="0078611D" w:rsidRPr="005C30A2" w:rsidTr="00F81AE3">
        <w:trPr>
          <w:trHeight w:val="2058"/>
        </w:trPr>
        <w:tc>
          <w:tcPr>
            <w:tcW w:w="4111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pStyle w:val="ConsPlusNormal"/>
              <w:spacing w:after="120" w:line="280" w:lineRule="exact"/>
              <w:jc w:val="both"/>
            </w:pPr>
            <w:proofErr w:type="gramStart"/>
            <w:r w:rsidRPr="005C30A2">
              <w:t xml:space="preserve">Наименование (фирменное наименование) юридического лица, фамилия, собственное имя, отчество (если таковое имеется) </w:t>
            </w:r>
            <w:r w:rsidRPr="005C30A2">
              <w:rPr>
                <w:spacing w:val="-6"/>
              </w:rPr>
              <w:t>физического лица, в том числе индивидуального предпринимателя</w:t>
            </w:r>
            <w:proofErr w:type="gramEnd"/>
          </w:p>
        </w:tc>
        <w:tc>
          <w:tcPr>
            <w:tcW w:w="5670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78611D" w:rsidRPr="005C30A2" w:rsidRDefault="0078611D" w:rsidP="00F81AE3">
            <w:pPr>
              <w:pStyle w:val="ConsPlusNormal"/>
            </w:pPr>
          </w:p>
        </w:tc>
      </w:tr>
      <w:tr w:rsidR="0078611D" w:rsidRPr="005C30A2" w:rsidTr="00F81AE3">
        <w:tc>
          <w:tcPr>
            <w:tcW w:w="4111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pStyle w:val="ConsPlusNormal"/>
              <w:spacing w:after="120" w:line="280" w:lineRule="exact"/>
              <w:jc w:val="both"/>
            </w:pPr>
            <w:r w:rsidRPr="005C30A2">
              <w:t>Место нахождения юриди</w:t>
            </w:r>
            <w:r>
              <w:softHyphen/>
            </w:r>
            <w:r w:rsidRPr="005C30A2">
              <w:t>ческого лица</w:t>
            </w:r>
            <w:r>
              <w:t>,</w:t>
            </w:r>
            <w:r w:rsidRPr="005C30A2">
              <w:t xml:space="preserve"> место </w:t>
            </w:r>
            <w:r w:rsidRPr="005C30A2">
              <w:rPr>
                <w:spacing w:val="-6"/>
              </w:rPr>
              <w:t>жительства физического лица, в том числе индивидуального предпринимателя</w:t>
            </w:r>
          </w:p>
        </w:tc>
        <w:tc>
          <w:tcPr>
            <w:tcW w:w="5670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78611D" w:rsidRPr="005C30A2" w:rsidRDefault="0078611D" w:rsidP="00F81AE3">
            <w:pPr>
              <w:pStyle w:val="ConsPlusNormal"/>
            </w:pPr>
          </w:p>
        </w:tc>
      </w:tr>
      <w:tr w:rsidR="0078611D" w:rsidRPr="005C30A2" w:rsidTr="00F81AE3">
        <w:tc>
          <w:tcPr>
            <w:tcW w:w="4111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Default="0078611D" w:rsidP="00F81AE3">
            <w:pPr>
              <w:pStyle w:val="ConsPlusNormal"/>
              <w:spacing w:line="280" w:lineRule="exact"/>
              <w:jc w:val="both"/>
            </w:pPr>
            <w:r w:rsidRPr="005C30A2">
              <w:t xml:space="preserve">Дата направления </w:t>
            </w:r>
          </w:p>
          <w:p w:rsidR="0078611D" w:rsidRPr="005C30A2" w:rsidRDefault="0078611D" w:rsidP="00F81AE3">
            <w:pPr>
              <w:pStyle w:val="ConsPlusNormal"/>
              <w:spacing w:line="280" w:lineRule="exact"/>
              <w:jc w:val="both"/>
            </w:pPr>
            <w:r w:rsidRPr="005C30A2">
              <w:t>и номер уведомления</w:t>
            </w:r>
          </w:p>
        </w:tc>
        <w:tc>
          <w:tcPr>
            <w:tcW w:w="5670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ind w:firstLine="0"/>
              <w:rPr>
                <w:szCs w:val="30"/>
              </w:rPr>
            </w:pPr>
            <w:r w:rsidRPr="005C30A2">
              <w:rPr>
                <w:szCs w:val="30"/>
              </w:rPr>
              <w:t>от __ ____________ 20__ г. № ________</w:t>
            </w:r>
          </w:p>
        </w:tc>
      </w:tr>
      <w:tr w:rsidR="0078611D" w:rsidRPr="005C30A2" w:rsidTr="00F81AE3">
        <w:trPr>
          <w:trHeight w:val="274"/>
        </w:trPr>
        <w:tc>
          <w:tcPr>
            <w:tcW w:w="4111" w:type="dxa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pStyle w:val="ConsPlusNormal"/>
            </w:pPr>
            <w:r w:rsidRPr="005C30A2">
              <w:t>___________________</w:t>
            </w:r>
          </w:p>
          <w:p w:rsidR="0078611D" w:rsidRPr="005C30A2" w:rsidRDefault="0078611D" w:rsidP="00F81AE3">
            <w:pPr>
              <w:pStyle w:val="ConsPlusNormal"/>
              <w:spacing w:line="240" w:lineRule="exact"/>
              <w:ind w:left="1074"/>
              <w:rPr>
                <w:sz w:val="24"/>
                <w:szCs w:val="24"/>
              </w:rPr>
            </w:pPr>
            <w:r w:rsidRPr="005C30A2">
              <w:rPr>
                <w:sz w:val="24"/>
                <w:szCs w:val="24"/>
              </w:rPr>
              <w:t>(подпись)</w:t>
            </w:r>
          </w:p>
        </w:tc>
        <w:tc>
          <w:tcPr>
            <w:tcW w:w="5670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8611D" w:rsidRPr="005C30A2" w:rsidRDefault="0078611D" w:rsidP="00F81AE3">
            <w:pPr>
              <w:ind w:firstLine="0"/>
              <w:rPr>
                <w:szCs w:val="30"/>
              </w:rPr>
            </w:pPr>
            <w:r w:rsidRPr="005C30A2">
              <w:rPr>
                <w:szCs w:val="30"/>
              </w:rPr>
              <w:t>____________________________________</w:t>
            </w:r>
          </w:p>
          <w:p w:rsidR="0078611D" w:rsidRPr="005C30A2" w:rsidRDefault="0078611D" w:rsidP="00F81AE3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5C30A2">
              <w:rPr>
                <w:sz w:val="24"/>
                <w:szCs w:val="24"/>
              </w:rPr>
              <w:t>(фамилия, инициалы руководителя юридического лица, фамилия, инициалы физического лица, в том числе индивидуального предпринимателя)</w:t>
            </w:r>
          </w:p>
        </w:tc>
      </w:tr>
    </w:tbl>
    <w:p w:rsidR="0078611D" w:rsidRPr="005C30A2" w:rsidRDefault="0078611D" w:rsidP="0078611D">
      <w:pPr>
        <w:spacing w:line="240" w:lineRule="exact"/>
        <w:ind w:firstLine="0"/>
        <w:jc w:val="both"/>
      </w:pPr>
      <w:r w:rsidRPr="005C30A2">
        <w:t>–––––––––––––––––––––</w:t>
      </w:r>
    </w:p>
    <w:p w:rsidR="0078611D" w:rsidRPr="0078611D" w:rsidRDefault="0078611D" w:rsidP="001B0BE6">
      <w:pPr>
        <w:spacing w:line="240" w:lineRule="exact"/>
        <w:jc w:val="both"/>
      </w:pPr>
      <w:r w:rsidRPr="005C30A2">
        <w:rPr>
          <w:sz w:val="24"/>
          <w:szCs w:val="24"/>
        </w:rPr>
        <w:t>*</w:t>
      </w:r>
      <w:r>
        <w:rPr>
          <w:sz w:val="24"/>
          <w:szCs w:val="24"/>
        </w:rPr>
        <w:t> </w:t>
      </w:r>
      <w:r w:rsidRPr="005C30A2">
        <w:rPr>
          <w:sz w:val="24"/>
          <w:szCs w:val="24"/>
        </w:rPr>
        <w:t>В настоящем уведомлении указывается только одно основание.</w:t>
      </w:r>
    </w:p>
    <w:sectPr w:rsidR="0078611D" w:rsidRPr="0078611D" w:rsidSect="001B0BE6">
      <w:headerReference w:type="default" r:id="rId7"/>
      <w:pgSz w:w="11907" w:h="16840" w:code="9"/>
      <w:pgMar w:top="1134" w:right="567" w:bottom="567" w:left="1701" w:header="709" w:footer="709" w:gutter="0"/>
      <w:pgNumType w:start="1"/>
      <w:cols w:space="720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DBE" w:rsidRDefault="00AA4DBE">
      <w:r>
        <w:separator/>
      </w:r>
    </w:p>
  </w:endnote>
  <w:endnote w:type="continuationSeparator" w:id="0">
    <w:p w:rsidR="00AA4DBE" w:rsidRDefault="00AA4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DBE" w:rsidRDefault="00AA4DBE">
      <w:r>
        <w:separator/>
      </w:r>
    </w:p>
  </w:footnote>
  <w:footnote w:type="continuationSeparator" w:id="0">
    <w:p w:rsidR="00AA4DBE" w:rsidRDefault="00AA4D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C3" w:rsidRPr="002B7479" w:rsidRDefault="005526C3" w:rsidP="002B7479">
    <w:pPr>
      <w:pStyle w:val="a3"/>
      <w:ind w:firstLine="0"/>
      <w:jc w:val="center"/>
      <w:rPr>
        <w:sz w:val="28"/>
        <w:szCs w:val="28"/>
      </w:rPr>
    </w:pPr>
    <w:r w:rsidRPr="005526C3">
      <w:rPr>
        <w:sz w:val="28"/>
        <w:szCs w:val="28"/>
      </w:rPr>
      <w:fldChar w:fldCharType="begin"/>
    </w:r>
    <w:r w:rsidRPr="005526C3">
      <w:rPr>
        <w:sz w:val="28"/>
        <w:szCs w:val="28"/>
      </w:rPr>
      <w:instrText>PAGE   \* MERGEFORMAT</w:instrText>
    </w:r>
    <w:r w:rsidRPr="005526C3">
      <w:rPr>
        <w:sz w:val="28"/>
        <w:szCs w:val="28"/>
      </w:rPr>
      <w:fldChar w:fldCharType="separate"/>
    </w:r>
    <w:r w:rsidR="001B0BE6">
      <w:rPr>
        <w:noProof/>
        <w:sz w:val="28"/>
        <w:szCs w:val="28"/>
      </w:rPr>
      <w:t>2</w:t>
    </w:r>
    <w:r w:rsidRPr="005526C3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650B3"/>
    <w:rsid w:val="000041A7"/>
    <w:rsid w:val="0001698B"/>
    <w:rsid w:val="00036097"/>
    <w:rsid w:val="000639F9"/>
    <w:rsid w:val="00070BD6"/>
    <w:rsid w:val="00075D1C"/>
    <w:rsid w:val="00083F6C"/>
    <w:rsid w:val="00084988"/>
    <w:rsid w:val="000855D2"/>
    <w:rsid w:val="000D19B7"/>
    <w:rsid w:val="000E2619"/>
    <w:rsid w:val="000E7AA8"/>
    <w:rsid w:val="00122598"/>
    <w:rsid w:val="00122817"/>
    <w:rsid w:val="00126328"/>
    <w:rsid w:val="001325D0"/>
    <w:rsid w:val="0014603F"/>
    <w:rsid w:val="001559F1"/>
    <w:rsid w:val="0019072C"/>
    <w:rsid w:val="001B0BE6"/>
    <w:rsid w:val="001B0C49"/>
    <w:rsid w:val="001B1F02"/>
    <w:rsid w:val="001C5E70"/>
    <w:rsid w:val="002029B2"/>
    <w:rsid w:val="002113E8"/>
    <w:rsid w:val="00263883"/>
    <w:rsid w:val="00290083"/>
    <w:rsid w:val="002963AF"/>
    <w:rsid w:val="002A1E4C"/>
    <w:rsid w:val="002B7479"/>
    <w:rsid w:val="002C282C"/>
    <w:rsid w:val="002E1F04"/>
    <w:rsid w:val="002E3D7E"/>
    <w:rsid w:val="002F1220"/>
    <w:rsid w:val="003278CD"/>
    <w:rsid w:val="00360D44"/>
    <w:rsid w:val="00375D05"/>
    <w:rsid w:val="00385213"/>
    <w:rsid w:val="003921D8"/>
    <w:rsid w:val="003A51EA"/>
    <w:rsid w:val="003B2863"/>
    <w:rsid w:val="003B5E41"/>
    <w:rsid w:val="003B69F8"/>
    <w:rsid w:val="003E3637"/>
    <w:rsid w:val="00413B9C"/>
    <w:rsid w:val="00424FE3"/>
    <w:rsid w:val="0044240F"/>
    <w:rsid w:val="00444F70"/>
    <w:rsid w:val="004C7B6E"/>
    <w:rsid w:val="004D0DE9"/>
    <w:rsid w:val="004E6F46"/>
    <w:rsid w:val="00516A62"/>
    <w:rsid w:val="00540308"/>
    <w:rsid w:val="005526C3"/>
    <w:rsid w:val="00555712"/>
    <w:rsid w:val="005573B3"/>
    <w:rsid w:val="005666B7"/>
    <w:rsid w:val="005672AA"/>
    <w:rsid w:val="00585D8D"/>
    <w:rsid w:val="00586FBC"/>
    <w:rsid w:val="005874EE"/>
    <w:rsid w:val="005A03DD"/>
    <w:rsid w:val="005A1477"/>
    <w:rsid w:val="006013E1"/>
    <w:rsid w:val="0060297A"/>
    <w:rsid w:val="006050E0"/>
    <w:rsid w:val="006263A5"/>
    <w:rsid w:val="00655AB2"/>
    <w:rsid w:val="006951B5"/>
    <w:rsid w:val="006976FB"/>
    <w:rsid w:val="00697F19"/>
    <w:rsid w:val="006A0D45"/>
    <w:rsid w:val="006C384E"/>
    <w:rsid w:val="006D1B6E"/>
    <w:rsid w:val="00733B42"/>
    <w:rsid w:val="00733F94"/>
    <w:rsid w:val="00745DE7"/>
    <w:rsid w:val="00745E37"/>
    <w:rsid w:val="007463D7"/>
    <w:rsid w:val="007823F6"/>
    <w:rsid w:val="0078611D"/>
    <w:rsid w:val="007924C3"/>
    <w:rsid w:val="0079625A"/>
    <w:rsid w:val="007B3555"/>
    <w:rsid w:val="007D6B5B"/>
    <w:rsid w:val="007F278C"/>
    <w:rsid w:val="00826CDA"/>
    <w:rsid w:val="00846DC6"/>
    <w:rsid w:val="00851683"/>
    <w:rsid w:val="00862508"/>
    <w:rsid w:val="008703A0"/>
    <w:rsid w:val="008759A8"/>
    <w:rsid w:val="00875B5E"/>
    <w:rsid w:val="00876B7F"/>
    <w:rsid w:val="0088759A"/>
    <w:rsid w:val="008C1639"/>
    <w:rsid w:val="008C601E"/>
    <w:rsid w:val="008E229D"/>
    <w:rsid w:val="00910281"/>
    <w:rsid w:val="009131F5"/>
    <w:rsid w:val="009401F5"/>
    <w:rsid w:val="009441F9"/>
    <w:rsid w:val="00951B81"/>
    <w:rsid w:val="00954DDB"/>
    <w:rsid w:val="009650B3"/>
    <w:rsid w:val="00965DDD"/>
    <w:rsid w:val="00967AA3"/>
    <w:rsid w:val="009A5EB9"/>
    <w:rsid w:val="009A75A5"/>
    <w:rsid w:val="00A81E7F"/>
    <w:rsid w:val="00A85263"/>
    <w:rsid w:val="00AA4DBE"/>
    <w:rsid w:val="00AB2BBE"/>
    <w:rsid w:val="00AB5DB9"/>
    <w:rsid w:val="00AB6F24"/>
    <w:rsid w:val="00B252D4"/>
    <w:rsid w:val="00B3637E"/>
    <w:rsid w:val="00B938BD"/>
    <w:rsid w:val="00BC6E62"/>
    <w:rsid w:val="00BE6CC7"/>
    <w:rsid w:val="00BE7C74"/>
    <w:rsid w:val="00BF0474"/>
    <w:rsid w:val="00C06C9E"/>
    <w:rsid w:val="00C25521"/>
    <w:rsid w:val="00C27226"/>
    <w:rsid w:val="00C5170B"/>
    <w:rsid w:val="00C65C8E"/>
    <w:rsid w:val="00C67769"/>
    <w:rsid w:val="00C729ED"/>
    <w:rsid w:val="00C7393C"/>
    <w:rsid w:val="00C86CD0"/>
    <w:rsid w:val="00C96911"/>
    <w:rsid w:val="00C977A1"/>
    <w:rsid w:val="00CF0B79"/>
    <w:rsid w:val="00D00171"/>
    <w:rsid w:val="00D019CA"/>
    <w:rsid w:val="00D1435B"/>
    <w:rsid w:val="00D224A0"/>
    <w:rsid w:val="00D42851"/>
    <w:rsid w:val="00D44D21"/>
    <w:rsid w:val="00D46F3B"/>
    <w:rsid w:val="00D62D07"/>
    <w:rsid w:val="00D84135"/>
    <w:rsid w:val="00D96D5B"/>
    <w:rsid w:val="00DA0AD9"/>
    <w:rsid w:val="00DA6E1A"/>
    <w:rsid w:val="00DC160C"/>
    <w:rsid w:val="00E401BC"/>
    <w:rsid w:val="00E40A52"/>
    <w:rsid w:val="00E45D91"/>
    <w:rsid w:val="00E54901"/>
    <w:rsid w:val="00E62F23"/>
    <w:rsid w:val="00E648AF"/>
    <w:rsid w:val="00E90F69"/>
    <w:rsid w:val="00E96743"/>
    <w:rsid w:val="00EC5D1A"/>
    <w:rsid w:val="00EC7454"/>
    <w:rsid w:val="00ED511A"/>
    <w:rsid w:val="00EE49BE"/>
    <w:rsid w:val="00EF70DA"/>
    <w:rsid w:val="00EF7EF5"/>
    <w:rsid w:val="00F0327E"/>
    <w:rsid w:val="00F567B1"/>
    <w:rsid w:val="00F73E14"/>
    <w:rsid w:val="00F81AE3"/>
    <w:rsid w:val="00F97ED1"/>
    <w:rsid w:val="00FA772A"/>
    <w:rsid w:val="00FC0552"/>
    <w:rsid w:val="00FC1FB6"/>
    <w:rsid w:val="00FC76BC"/>
    <w:rsid w:val="00FD0157"/>
    <w:rsid w:val="00FE1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09"/>
    </w:pPr>
    <w:rPr>
      <w:sz w:val="30"/>
    </w:rPr>
  </w:style>
  <w:style w:type="paragraph" w:styleId="1">
    <w:name w:val="heading 1"/>
    <w:basedOn w:val="a"/>
    <w:next w:val="a"/>
    <w:qFormat/>
    <w:pPr>
      <w:keepNext/>
      <w:tabs>
        <w:tab w:val="left" w:pos="709"/>
      </w:tabs>
      <w:spacing w:line="280" w:lineRule="exact"/>
      <w:ind w:firstLine="0"/>
      <w:outlineLvl w:val="0"/>
    </w:pPr>
    <w:rPr>
      <w:i/>
    </w:rPr>
  </w:style>
  <w:style w:type="paragraph" w:styleId="2">
    <w:name w:val="heading 2"/>
    <w:basedOn w:val="a"/>
    <w:next w:val="a"/>
    <w:qFormat/>
    <w:pPr>
      <w:keepNext/>
      <w:ind w:firstLine="0"/>
      <w:jc w:val="center"/>
      <w:outlineLvl w:val="1"/>
    </w:pPr>
    <w:rPr>
      <w:spacing w:val="116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tabs>
        <w:tab w:val="left" w:pos="709"/>
      </w:tabs>
      <w:spacing w:line="280" w:lineRule="exact"/>
      <w:ind w:firstLine="0"/>
    </w:pPr>
    <w:rPr>
      <w:i/>
    </w:rPr>
  </w:style>
  <w:style w:type="table" w:styleId="a8">
    <w:name w:val="Table Grid"/>
    <w:basedOn w:val="a1"/>
    <w:rsid w:val="00C25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855D2"/>
    <w:pPr>
      <w:autoSpaceDE w:val="0"/>
      <w:autoSpaceDN w:val="0"/>
      <w:adjustRightInd w:val="0"/>
    </w:pPr>
    <w:rPr>
      <w:sz w:val="30"/>
      <w:szCs w:val="30"/>
    </w:rPr>
  </w:style>
  <w:style w:type="character" w:customStyle="1" w:styleId="a4">
    <w:name w:val="Верхний колонтитул Знак"/>
    <w:link w:val="a3"/>
    <w:uiPriority w:val="99"/>
    <w:rsid w:val="005526C3"/>
    <w:rPr>
      <w:sz w:val="3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2676-AB69-42DA-B332-657AF91F1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САВЕТ МІНІСТРАЎ</vt:lpstr>
    </vt:vector>
  </TitlesOfParts>
  <Company>COUNCIL OF MINISTERS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САВЕТ МІНІСТРАЎ</dc:title>
  <dc:creator>mb3_01</dc:creator>
  <cp:lastModifiedBy>User</cp:lastModifiedBy>
  <cp:revision>2</cp:revision>
  <cp:lastPrinted>2022-08-10T07:09:00Z</cp:lastPrinted>
  <dcterms:created xsi:type="dcterms:W3CDTF">2023-12-27T11:53:00Z</dcterms:created>
  <dcterms:modified xsi:type="dcterms:W3CDTF">2023-12-27T11:53:00Z</dcterms:modified>
</cp:coreProperties>
</file>